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200"/>
      </w:tblGrid>
      <w:tr w:rsidR="00D016DA" w:rsidRPr="007D44B4" w:rsidTr="00814155">
        <w:tc>
          <w:tcPr>
            <w:tcW w:w="6408" w:type="dxa"/>
            <w:shd w:val="clear" w:color="auto" w:fill="auto"/>
          </w:tcPr>
          <w:p w:rsidR="00D016DA" w:rsidRPr="007D44B4" w:rsidRDefault="00D016DA" w:rsidP="00D016DA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D44B4">
              <w:rPr>
                <w:rFonts w:asciiTheme="minorHAnsi" w:hAnsiTheme="minorHAnsi" w:cstheme="minorHAnsi"/>
                <w:b/>
                <w:sz w:val="28"/>
                <w:szCs w:val="28"/>
              </w:rPr>
              <w:t>NAZIV VLAGATELJA</w:t>
            </w:r>
          </w:p>
          <w:p w:rsidR="00D016DA" w:rsidRPr="007D44B4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7D44B4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D44B4">
              <w:rPr>
                <w:rFonts w:asciiTheme="minorHAnsi" w:hAnsiTheme="minorHAnsi" w:cstheme="minorHAnsi"/>
                <w:sz w:val="24"/>
                <w:szCs w:val="24"/>
              </w:rPr>
              <w:t>__________________________</w:t>
            </w:r>
            <w:r w:rsidR="00296AA6" w:rsidRPr="007D44B4">
              <w:rPr>
                <w:rFonts w:asciiTheme="minorHAnsi" w:hAnsiTheme="minorHAnsi" w:cstheme="minorHAnsi"/>
                <w:sz w:val="24"/>
                <w:szCs w:val="24"/>
              </w:rPr>
              <w:t>________________</w:t>
            </w:r>
            <w:r w:rsidRPr="007D44B4">
              <w:rPr>
                <w:rFonts w:asciiTheme="minorHAnsi" w:hAnsiTheme="minorHAnsi" w:cstheme="minorHAnsi"/>
                <w:sz w:val="24"/>
                <w:szCs w:val="24"/>
              </w:rPr>
              <w:t>__</w:t>
            </w:r>
          </w:p>
          <w:p w:rsidR="00D016DA" w:rsidRPr="007D44B4" w:rsidRDefault="00D016DA" w:rsidP="00D016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D016DA" w:rsidRPr="007D44B4" w:rsidRDefault="00D016DA" w:rsidP="00D016DA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D44B4">
              <w:rPr>
                <w:rFonts w:asciiTheme="minorHAnsi" w:hAnsiTheme="minorHAnsi" w:cstheme="minorHAnsi"/>
                <w:b/>
                <w:sz w:val="28"/>
                <w:szCs w:val="28"/>
              </w:rPr>
              <w:t>NASLOV VLAGATELJA</w:t>
            </w:r>
          </w:p>
          <w:p w:rsidR="00D016DA" w:rsidRPr="007D44B4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7D44B4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D44B4">
              <w:rPr>
                <w:rFonts w:asciiTheme="minorHAnsi" w:hAnsiTheme="minorHAnsi" w:cstheme="minorHAnsi"/>
                <w:sz w:val="24"/>
                <w:szCs w:val="24"/>
              </w:rPr>
              <w:t>____________________________</w:t>
            </w:r>
          </w:p>
          <w:p w:rsidR="00D016DA" w:rsidRPr="007D44B4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7D44B4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D44B4">
              <w:rPr>
                <w:rFonts w:asciiTheme="minorHAnsi" w:hAnsiTheme="minorHAnsi" w:cstheme="minorHAnsi"/>
                <w:sz w:val="24"/>
                <w:szCs w:val="24"/>
              </w:rPr>
              <w:t>____________________________</w:t>
            </w:r>
          </w:p>
          <w:p w:rsidR="00D016DA" w:rsidRPr="007D44B4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7D44B4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7D44B4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7D44B4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7D44B4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7D44B4" w:rsidRDefault="00D016DA" w:rsidP="00963E3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Pr="007D44B4" w:rsidRDefault="00D016DA" w:rsidP="00963E3D">
            <w:pPr>
              <w:rPr>
                <w:rFonts w:asciiTheme="minorHAnsi" w:hAnsiTheme="minorHAnsi" w:cstheme="minorHAnsi"/>
              </w:rPr>
            </w:pPr>
          </w:p>
        </w:tc>
      </w:tr>
      <w:tr w:rsidR="00D016DA" w:rsidRPr="007D44B4" w:rsidTr="007D44B4">
        <w:trPr>
          <w:trHeight w:val="4433"/>
        </w:trPr>
        <w:tc>
          <w:tcPr>
            <w:tcW w:w="6408" w:type="dxa"/>
            <w:shd w:val="clear" w:color="auto" w:fill="auto"/>
          </w:tcPr>
          <w:p w:rsidR="00D016DA" w:rsidRPr="007D44B4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7D44B4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7D44B4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7D44B4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7D44B4" w:rsidRDefault="00D016DA" w:rsidP="00963E3D">
            <w:pPr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896FE3" w:rsidRPr="007D44B4" w:rsidRDefault="00397759" w:rsidP="00963E3D">
            <w:pPr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</w:pPr>
            <w:r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>Javni razpis za sofinanciranje dela plačila trenerje</w:t>
            </w:r>
            <w:r w:rsidR="00F5486F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>m</w:t>
            </w:r>
            <w:r w:rsidR="006445AA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 xml:space="preserve">, ki izvajajo </w:t>
            </w:r>
            <w:r w:rsidR="00F5486F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 xml:space="preserve">pripravljalne </w:t>
            </w:r>
            <w:r w:rsidR="006445AA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>programe</w:t>
            </w:r>
            <w:r w:rsidR="00F5486F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 xml:space="preserve"> in programe</w:t>
            </w:r>
            <w:r w:rsidR="007C6722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>,</w:t>
            </w:r>
            <w:r w:rsidR="006445AA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 xml:space="preserve"> namenjen</w:t>
            </w:r>
            <w:r w:rsidR="00F5486F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>i</w:t>
            </w:r>
            <w:r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 xml:space="preserve"> vzgoji otrok in mladine</w:t>
            </w:r>
            <w:r w:rsidR="00F5486F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>,</w:t>
            </w:r>
            <w:r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 xml:space="preserve"> usmerjene v kakovost</w:t>
            </w:r>
            <w:r w:rsidR="00AC7AEF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 xml:space="preserve">ni in vrhunski šport </w:t>
            </w:r>
            <w:r w:rsidR="00F5486F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>za leto 202</w:t>
            </w:r>
            <w:r w:rsidR="00CE0D40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>1</w:t>
            </w:r>
            <w:r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 xml:space="preserve"> </w:t>
            </w:r>
            <w:r w:rsidR="007C6722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 xml:space="preserve">sklic </w:t>
            </w:r>
            <w:r w:rsidR="00F5486F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 xml:space="preserve">410 – </w:t>
            </w:r>
            <w:r w:rsidR="00CE0D40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>4</w:t>
            </w:r>
            <w:r w:rsidR="00B309A5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 xml:space="preserve"> / 20</w:t>
            </w:r>
            <w:r w:rsidR="00F5486F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>2</w:t>
            </w:r>
            <w:r w:rsidR="00CE0D40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>1</w:t>
            </w:r>
            <w:bookmarkStart w:id="0" w:name="_GoBack"/>
            <w:bookmarkEnd w:id="0"/>
            <w:r w:rsidR="00B309A5"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 xml:space="preserve"> </w:t>
            </w:r>
            <w:r w:rsidRPr="007D44B4"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  <w:t>- ne odpiraj!"</w:t>
            </w:r>
          </w:p>
          <w:p w:rsidR="00397759" w:rsidRPr="007D44B4" w:rsidRDefault="00397759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896FE3" w:rsidRPr="007D44B4" w:rsidRDefault="00FB723B" w:rsidP="007D44B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D44B4">
              <w:rPr>
                <w:rFonts w:asciiTheme="minorHAnsi" w:hAnsiTheme="minorHAnsi" w:cstheme="minorHAnsi"/>
                <w:b/>
                <w:sz w:val="24"/>
                <w:szCs w:val="24"/>
              </w:rPr>
              <w:t>PRIPOROČENO!</w:t>
            </w:r>
          </w:p>
        </w:tc>
        <w:tc>
          <w:tcPr>
            <w:tcW w:w="7200" w:type="dxa"/>
            <w:shd w:val="clear" w:color="auto" w:fill="auto"/>
          </w:tcPr>
          <w:p w:rsidR="00D016DA" w:rsidRPr="007D44B4" w:rsidRDefault="00D016DA" w:rsidP="007D44B4">
            <w:pPr>
              <w:ind w:left="3508"/>
              <w:rPr>
                <w:rFonts w:asciiTheme="minorHAnsi" w:hAnsiTheme="minorHAnsi" w:cstheme="minorHAnsi"/>
              </w:rPr>
            </w:pPr>
          </w:p>
          <w:p w:rsidR="00D016DA" w:rsidRPr="007D44B4" w:rsidRDefault="00D016DA" w:rsidP="007D44B4">
            <w:pPr>
              <w:ind w:left="3508"/>
              <w:rPr>
                <w:rFonts w:asciiTheme="minorHAnsi" w:hAnsiTheme="minorHAnsi" w:cstheme="minorHAnsi"/>
              </w:rPr>
            </w:pPr>
          </w:p>
          <w:p w:rsidR="00FB723B" w:rsidRPr="007D44B4" w:rsidRDefault="00FB723B" w:rsidP="007D44B4">
            <w:pPr>
              <w:ind w:left="3508"/>
              <w:rPr>
                <w:rFonts w:asciiTheme="minorHAnsi" w:hAnsiTheme="minorHAnsi" w:cstheme="minorHAnsi"/>
              </w:rPr>
            </w:pPr>
          </w:p>
          <w:p w:rsidR="00FB723B" w:rsidRPr="007D44B4" w:rsidRDefault="00FB723B" w:rsidP="007D44B4">
            <w:pPr>
              <w:ind w:left="3508"/>
              <w:rPr>
                <w:rFonts w:asciiTheme="minorHAnsi" w:hAnsiTheme="minorHAnsi" w:cstheme="minorHAnsi"/>
              </w:rPr>
            </w:pPr>
          </w:p>
          <w:p w:rsidR="00FB723B" w:rsidRPr="007D44B4" w:rsidRDefault="00FB723B" w:rsidP="007D44B4">
            <w:pPr>
              <w:ind w:left="3508"/>
              <w:rPr>
                <w:rFonts w:asciiTheme="minorHAnsi" w:hAnsiTheme="minorHAnsi" w:cstheme="minorHAnsi"/>
              </w:rPr>
            </w:pPr>
          </w:p>
          <w:p w:rsidR="00FB723B" w:rsidRPr="007D44B4" w:rsidRDefault="00FB723B" w:rsidP="007D44B4">
            <w:pPr>
              <w:ind w:left="3508"/>
              <w:rPr>
                <w:rFonts w:asciiTheme="minorHAnsi" w:hAnsiTheme="minorHAnsi" w:cstheme="minorHAnsi"/>
              </w:rPr>
            </w:pPr>
          </w:p>
          <w:p w:rsidR="00FB723B" w:rsidRPr="007D44B4" w:rsidRDefault="00FB723B" w:rsidP="007D44B4">
            <w:pPr>
              <w:ind w:left="3508"/>
              <w:rPr>
                <w:rFonts w:asciiTheme="minorHAnsi" w:hAnsiTheme="minorHAnsi" w:cstheme="minorHAnsi"/>
              </w:rPr>
            </w:pPr>
          </w:p>
          <w:p w:rsidR="00FB723B" w:rsidRPr="007D44B4" w:rsidRDefault="00FB723B" w:rsidP="007D44B4">
            <w:pPr>
              <w:ind w:left="3508"/>
              <w:rPr>
                <w:rFonts w:asciiTheme="minorHAnsi" w:hAnsiTheme="minorHAnsi" w:cstheme="minorHAnsi"/>
              </w:rPr>
            </w:pPr>
          </w:p>
          <w:p w:rsidR="00D016DA" w:rsidRPr="007D44B4" w:rsidRDefault="00D016DA" w:rsidP="007D44B4">
            <w:pPr>
              <w:ind w:left="3508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7D44B4">
              <w:rPr>
                <w:rFonts w:asciiTheme="minorHAnsi" w:hAnsiTheme="minorHAnsi" w:cstheme="minorHAnsi"/>
                <w:b/>
                <w:sz w:val="36"/>
                <w:szCs w:val="36"/>
              </w:rPr>
              <w:t>OBČINA JESENICE</w:t>
            </w:r>
          </w:p>
          <w:p w:rsidR="00D016DA" w:rsidRPr="007D44B4" w:rsidRDefault="00D016DA" w:rsidP="007D44B4">
            <w:pPr>
              <w:ind w:left="3508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7D44B4">
              <w:rPr>
                <w:rFonts w:asciiTheme="minorHAnsi" w:hAnsiTheme="minorHAnsi" w:cstheme="minorHAnsi"/>
                <w:b/>
                <w:sz w:val="36"/>
                <w:szCs w:val="36"/>
              </w:rPr>
              <w:t>CESTA ŽELEZARJEV 6</w:t>
            </w:r>
          </w:p>
          <w:p w:rsidR="00D016DA" w:rsidRPr="007D44B4" w:rsidRDefault="00D016DA" w:rsidP="007D44B4">
            <w:pPr>
              <w:ind w:left="3508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  <w:p w:rsidR="00D016DA" w:rsidRPr="007D44B4" w:rsidRDefault="00D016DA" w:rsidP="007D44B4">
            <w:pPr>
              <w:ind w:left="3508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7D44B4">
              <w:rPr>
                <w:rFonts w:asciiTheme="minorHAnsi" w:hAnsiTheme="minorHAnsi" w:cstheme="minorHAnsi"/>
                <w:b/>
                <w:sz w:val="36"/>
                <w:szCs w:val="36"/>
              </w:rPr>
              <w:t>4270 JESENICE</w:t>
            </w:r>
          </w:p>
          <w:p w:rsidR="00D016DA" w:rsidRPr="007D44B4" w:rsidRDefault="00D016DA" w:rsidP="00814155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D016DA" w:rsidRPr="007D44B4" w:rsidRDefault="00D016DA" w:rsidP="007D44B4">
      <w:pPr>
        <w:rPr>
          <w:rFonts w:asciiTheme="minorHAnsi" w:hAnsiTheme="minorHAnsi" w:cstheme="minorHAnsi"/>
        </w:rPr>
      </w:pPr>
    </w:p>
    <w:sectPr w:rsidR="00D016DA" w:rsidRPr="007D44B4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CA9" w:rsidRDefault="000F6CA9">
      <w:r>
        <w:separator/>
      </w:r>
    </w:p>
  </w:endnote>
  <w:endnote w:type="continuationSeparator" w:id="0">
    <w:p w:rsidR="000F6CA9" w:rsidRDefault="000F6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CA9" w:rsidRDefault="000F6CA9">
      <w:r>
        <w:separator/>
      </w:r>
    </w:p>
  </w:footnote>
  <w:footnote w:type="continuationSeparator" w:id="0">
    <w:p w:rsidR="000F6CA9" w:rsidRDefault="000F6C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E3D"/>
    <w:rsid w:val="000C4E20"/>
    <w:rsid w:val="000F6CA9"/>
    <w:rsid w:val="001400DE"/>
    <w:rsid w:val="00157BF6"/>
    <w:rsid w:val="00162BD4"/>
    <w:rsid w:val="001A0BE6"/>
    <w:rsid w:val="001A358F"/>
    <w:rsid w:val="001D5545"/>
    <w:rsid w:val="001F6DFA"/>
    <w:rsid w:val="00223C94"/>
    <w:rsid w:val="00242A61"/>
    <w:rsid w:val="0025345A"/>
    <w:rsid w:val="00255D44"/>
    <w:rsid w:val="00265BE0"/>
    <w:rsid w:val="0027157A"/>
    <w:rsid w:val="00277FD3"/>
    <w:rsid w:val="00296AA6"/>
    <w:rsid w:val="002B2F27"/>
    <w:rsid w:val="002C5A22"/>
    <w:rsid w:val="002D3265"/>
    <w:rsid w:val="00363620"/>
    <w:rsid w:val="00397759"/>
    <w:rsid w:val="003F699A"/>
    <w:rsid w:val="004600BB"/>
    <w:rsid w:val="004A3837"/>
    <w:rsid w:val="004B5D46"/>
    <w:rsid w:val="004E5C8E"/>
    <w:rsid w:val="004E64FE"/>
    <w:rsid w:val="00575F92"/>
    <w:rsid w:val="005C79C9"/>
    <w:rsid w:val="005E44F8"/>
    <w:rsid w:val="006361CB"/>
    <w:rsid w:val="006445AA"/>
    <w:rsid w:val="006919A1"/>
    <w:rsid w:val="006F3EDA"/>
    <w:rsid w:val="006F73C8"/>
    <w:rsid w:val="00750AAA"/>
    <w:rsid w:val="007A3196"/>
    <w:rsid w:val="007C6722"/>
    <w:rsid w:val="007D44B4"/>
    <w:rsid w:val="007E4E71"/>
    <w:rsid w:val="008062AB"/>
    <w:rsid w:val="008126EE"/>
    <w:rsid w:val="00814155"/>
    <w:rsid w:val="00837FF8"/>
    <w:rsid w:val="00842EC2"/>
    <w:rsid w:val="00845E03"/>
    <w:rsid w:val="0086701D"/>
    <w:rsid w:val="00896FE3"/>
    <w:rsid w:val="008A41DE"/>
    <w:rsid w:val="008A4D05"/>
    <w:rsid w:val="008F1950"/>
    <w:rsid w:val="0090606F"/>
    <w:rsid w:val="009139F2"/>
    <w:rsid w:val="00917237"/>
    <w:rsid w:val="00920A45"/>
    <w:rsid w:val="0094357B"/>
    <w:rsid w:val="009558A7"/>
    <w:rsid w:val="00963E3D"/>
    <w:rsid w:val="00974519"/>
    <w:rsid w:val="009A4B7F"/>
    <w:rsid w:val="009A4D08"/>
    <w:rsid w:val="009C503C"/>
    <w:rsid w:val="009F4542"/>
    <w:rsid w:val="009F7660"/>
    <w:rsid w:val="00A37778"/>
    <w:rsid w:val="00A45C42"/>
    <w:rsid w:val="00A672F2"/>
    <w:rsid w:val="00A87853"/>
    <w:rsid w:val="00AB2287"/>
    <w:rsid w:val="00AC2711"/>
    <w:rsid w:val="00AC7AEF"/>
    <w:rsid w:val="00AE1A9D"/>
    <w:rsid w:val="00AE4C28"/>
    <w:rsid w:val="00B135ED"/>
    <w:rsid w:val="00B309A5"/>
    <w:rsid w:val="00B601CE"/>
    <w:rsid w:val="00B63ACC"/>
    <w:rsid w:val="00C34D69"/>
    <w:rsid w:val="00CA72FC"/>
    <w:rsid w:val="00CC45E1"/>
    <w:rsid w:val="00CE0D40"/>
    <w:rsid w:val="00D016DA"/>
    <w:rsid w:val="00D25457"/>
    <w:rsid w:val="00D40977"/>
    <w:rsid w:val="00D43362"/>
    <w:rsid w:val="00D9387F"/>
    <w:rsid w:val="00DF3CF9"/>
    <w:rsid w:val="00E361C0"/>
    <w:rsid w:val="00E37022"/>
    <w:rsid w:val="00E5227D"/>
    <w:rsid w:val="00F034F0"/>
    <w:rsid w:val="00F14440"/>
    <w:rsid w:val="00F52BFE"/>
    <w:rsid w:val="00F5486F"/>
    <w:rsid w:val="00F65163"/>
    <w:rsid w:val="00F96654"/>
    <w:rsid w:val="00FA4453"/>
    <w:rsid w:val="00FB723B"/>
    <w:rsid w:val="00FC0082"/>
    <w:rsid w:val="00FC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3CF9"/>
  </w:style>
  <w:style w:type="paragraph" w:styleId="Heading1">
    <w:name w:val="heading 1"/>
    <w:basedOn w:val="Normal"/>
    <w:next w:val="Normal"/>
    <w:qFormat/>
    <w:rsid w:val="00DF3CF9"/>
    <w:pPr>
      <w:keepNext/>
      <w:outlineLvl w:val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F3CF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DF3CF9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C7A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3CF9"/>
  </w:style>
  <w:style w:type="paragraph" w:styleId="Heading1">
    <w:name w:val="heading 1"/>
    <w:basedOn w:val="Normal"/>
    <w:next w:val="Normal"/>
    <w:qFormat/>
    <w:rsid w:val="00DF3CF9"/>
    <w:pPr>
      <w:keepNext/>
      <w:outlineLvl w:val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F3CF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DF3CF9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C7A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408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Občina Jesenice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cp:lastModifiedBy>Toman</cp:lastModifiedBy>
  <cp:revision>3</cp:revision>
  <cp:lastPrinted>2014-01-08T15:36:00Z</cp:lastPrinted>
  <dcterms:created xsi:type="dcterms:W3CDTF">2020-01-16T19:58:00Z</dcterms:created>
  <dcterms:modified xsi:type="dcterms:W3CDTF">2021-01-16T16:37:00Z</dcterms:modified>
</cp:coreProperties>
</file>